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E94E8B" w:rsidRDefault="002049E6" w:rsidP="002049E6">
      <w:pPr>
        <w:wordWrap w:val="0"/>
        <w:rPr>
          <w:rFonts w:ascii="BIZ UDゴシック" w:eastAsia="BIZ UDゴシック" w:hAnsi="BIZ UDゴシック"/>
        </w:rPr>
      </w:pPr>
      <w:r w:rsidRPr="00E94E8B">
        <w:rPr>
          <w:rFonts w:ascii="BIZ UDゴシック" w:eastAsia="BIZ UDゴシック" w:hAnsi="BIZ UDゴシック" w:hint="eastAsia"/>
        </w:rPr>
        <w:t>様式第１号（第４条関係）</w:t>
      </w:r>
    </w:p>
    <w:tbl>
      <w:tblPr>
        <w:tblW w:w="98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558"/>
        <w:gridCol w:w="827"/>
        <w:gridCol w:w="65"/>
        <w:gridCol w:w="80"/>
        <w:gridCol w:w="1253"/>
        <w:gridCol w:w="296"/>
        <w:gridCol w:w="1209"/>
        <w:gridCol w:w="668"/>
        <w:gridCol w:w="555"/>
        <w:gridCol w:w="1233"/>
        <w:gridCol w:w="450"/>
        <w:gridCol w:w="1449"/>
        <w:gridCol w:w="686"/>
      </w:tblGrid>
      <w:tr w:rsidR="00271EB5" w:rsidRPr="00E94E8B" w:rsidTr="002049E6">
        <w:trPr>
          <w:gridAfter w:val="1"/>
          <w:wAfter w:w="685" w:type="dxa"/>
          <w:trHeight w:val="3293"/>
        </w:trPr>
        <w:tc>
          <w:tcPr>
            <w:tcW w:w="9171" w:type="dxa"/>
            <w:gridSpan w:val="13"/>
          </w:tcPr>
          <w:p w:rsidR="002049E6" w:rsidRPr="00E94E8B" w:rsidRDefault="002049E6" w:rsidP="002049E6">
            <w:pPr>
              <w:spacing w:beforeLines="20" w:before="74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開発行為等（変更）事前協議書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E94E8B"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  <w:p w:rsidR="002049E6" w:rsidRPr="00E94E8B" w:rsidRDefault="002049E6" w:rsidP="002049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大田原市長　　　様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申請者　住所　　　　　　　　　　　　　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　氏名　　　　　　　　　　　</w:t>
            </w:r>
            <w:r w:rsidR="00B61666" w:rsidRPr="00E94E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94E8B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　（ＴＥＬ）　　　　　　　　　　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代理人　住所　　　　　　　　　　　　　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　氏名　　　　　　　　　　　</w:t>
            </w:r>
            <w:r w:rsidR="00B61666" w:rsidRPr="00E94E8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94E8B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　（ＴＥＬ）　　　　　　　　　　</w:t>
            </w:r>
          </w:p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大田原市開発行為等指導要綱第４条第１項の規定に基づき協議します。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目的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Merge w:val="restart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面積</w:t>
            </w:r>
          </w:p>
          <w:p w:rsidR="002049E6" w:rsidRPr="00E94E8B" w:rsidRDefault="002049E6" w:rsidP="002049E6">
            <w:pPr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（㎡）</w:t>
            </w:r>
          </w:p>
        </w:tc>
        <w:tc>
          <w:tcPr>
            <w:tcW w:w="1629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総面積</w:t>
            </w:r>
          </w:p>
        </w:tc>
        <w:tc>
          <w:tcPr>
            <w:tcW w:w="1209" w:type="dxa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宅地</w:t>
            </w:r>
          </w:p>
        </w:tc>
        <w:tc>
          <w:tcPr>
            <w:tcW w:w="1223" w:type="dxa"/>
            <w:gridSpan w:val="2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農地</w:t>
            </w:r>
          </w:p>
        </w:tc>
        <w:tc>
          <w:tcPr>
            <w:tcW w:w="1233" w:type="dxa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山林</w:t>
            </w:r>
          </w:p>
        </w:tc>
        <w:tc>
          <w:tcPr>
            <w:tcW w:w="1899" w:type="dxa"/>
            <w:gridSpan w:val="2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その他（　　　）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9" w:type="dxa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33" w:type="dxa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用途地域別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用途地域内（　　　　　　　　　）・用途地域外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Merge w:val="restart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工事施行者</w:t>
            </w:r>
          </w:p>
        </w:tc>
        <w:tc>
          <w:tcPr>
            <w:tcW w:w="1333" w:type="dxa"/>
            <w:gridSpan w:val="2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860" w:type="dxa"/>
            <w:gridSpan w:val="7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Merge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860" w:type="dxa"/>
            <w:gridSpan w:val="7"/>
            <w:vAlign w:val="bottom"/>
          </w:tcPr>
          <w:p w:rsidR="002049E6" w:rsidRPr="00E94E8B" w:rsidRDefault="002049E6" w:rsidP="002049E6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（ＴＥＬ）　　　　　　　　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着手予定年月日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1978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完了予定年月日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施設配置の方針</w:t>
            </w: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周辺道路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取付道路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区域内道路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公園・緑地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給水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雨水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汚水排水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消防水利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gridAfter w:val="1"/>
          <w:wAfter w:w="685" w:type="dxa"/>
          <w:cantSplit/>
          <w:trHeight w:val="510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地盤・擁壁</w:t>
            </w:r>
          </w:p>
        </w:tc>
        <w:tc>
          <w:tcPr>
            <w:tcW w:w="7193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795"/>
        </w:trPr>
        <w:tc>
          <w:tcPr>
            <w:tcW w:w="52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盛土の有無</w:t>
            </w:r>
          </w:p>
        </w:tc>
        <w:tc>
          <w:tcPr>
            <w:tcW w:w="7798" w:type="dxa"/>
            <w:gridSpan w:val="9"/>
            <w:vAlign w:val="center"/>
          </w:tcPr>
          <w:p w:rsidR="002049E6" w:rsidRPr="00E94E8B" w:rsidRDefault="002049E6" w:rsidP="002049E6">
            <w:pPr>
              <w:spacing w:beforeLines="10" w:before="37" w:afterLines="10" w:after="37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有　有の場合　土の搬入先（　　　　　　　）</w:t>
            </w:r>
          </w:p>
          <w:p w:rsidR="002049E6" w:rsidRPr="00E94E8B" w:rsidRDefault="002049E6" w:rsidP="002049E6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10" w:before="37" w:afterLines="10" w:after="37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271EB5" w:rsidRPr="00E94E8B" w:rsidTr="002049E6">
        <w:trPr>
          <w:cantSplit/>
          <w:trHeight w:val="521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7798" w:type="dxa"/>
            <w:gridSpan w:val="9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土地利用計画</w:t>
            </w: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面積（㎡）</w:t>
            </w: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比率（％）</w:t>
            </w: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公共施設</w:t>
            </w: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道路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公園・緑地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公益施設</w:t>
            </w: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雨水浸透施設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  <w:spacing w:val="-20"/>
                <w:sz w:val="20"/>
              </w:rPr>
            </w:pPr>
            <w:r w:rsidRPr="00E94E8B">
              <w:rPr>
                <w:rFonts w:ascii="BIZ UDゴシック" w:eastAsia="BIZ UDゴシック" w:hAnsi="BIZ UDゴシック" w:hint="eastAsia"/>
                <w:spacing w:val="-20"/>
                <w:sz w:val="20"/>
              </w:rPr>
              <w:t>ごみステーション施設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目的施設</w:t>
            </w: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48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529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4" w:type="dxa"/>
            <w:gridSpan w:val="4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１００．０％</w:t>
            </w:r>
          </w:p>
        </w:tc>
        <w:tc>
          <w:tcPr>
            <w:tcW w:w="2135" w:type="dxa"/>
            <w:gridSpan w:val="2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 w:val="restart"/>
            <w:textDirection w:val="tbRlV"/>
            <w:vAlign w:val="center"/>
          </w:tcPr>
          <w:p w:rsidR="002049E6" w:rsidRPr="00E94E8B" w:rsidRDefault="002049E6" w:rsidP="002049E6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関する工事</w:t>
            </w: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内　　　容</w:t>
            </w: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面積（㎡）</w:t>
            </w: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397"/>
        </w:trPr>
        <w:tc>
          <w:tcPr>
            <w:tcW w:w="528" w:type="dxa"/>
            <w:vMerge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2" w:type="dxa"/>
            <w:gridSpan w:val="5"/>
            <w:vAlign w:val="center"/>
          </w:tcPr>
          <w:p w:rsidR="002049E6" w:rsidRPr="00E94E8B" w:rsidRDefault="002049E6" w:rsidP="002049E6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373" w:type="dxa"/>
            <w:gridSpan w:val="5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  <w:tr w:rsidR="00271EB5" w:rsidRPr="00E94E8B" w:rsidTr="002049E6">
        <w:trPr>
          <w:cantSplit/>
          <w:trHeight w:val="1404"/>
        </w:trPr>
        <w:tc>
          <w:tcPr>
            <w:tcW w:w="9856" w:type="dxa"/>
            <w:gridSpan w:val="14"/>
          </w:tcPr>
          <w:p w:rsidR="002049E6" w:rsidRPr="00E94E8B" w:rsidRDefault="002049E6" w:rsidP="002049E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その他の参考となる事項</w:t>
            </w:r>
          </w:p>
        </w:tc>
      </w:tr>
      <w:tr w:rsidR="00271EB5" w:rsidRPr="00E94E8B" w:rsidTr="002049E6">
        <w:trPr>
          <w:cantSplit/>
          <w:trHeight w:val="521"/>
        </w:trPr>
        <w:tc>
          <w:tcPr>
            <w:tcW w:w="1913" w:type="dxa"/>
            <w:gridSpan w:val="3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  <w:r w:rsidRPr="00E94E8B">
              <w:rPr>
                <w:rFonts w:ascii="BIZ UDゴシック" w:eastAsia="BIZ UDゴシック" w:hAnsi="BIZ UDゴシック" w:hint="eastAsia"/>
              </w:rPr>
              <w:t>※台帳番号</w:t>
            </w:r>
          </w:p>
        </w:tc>
        <w:tc>
          <w:tcPr>
            <w:tcW w:w="7943" w:type="dxa"/>
            <w:gridSpan w:val="11"/>
            <w:vAlign w:val="center"/>
          </w:tcPr>
          <w:p w:rsidR="002049E6" w:rsidRPr="00E94E8B" w:rsidRDefault="002049E6" w:rsidP="002049E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C7586" w:rsidRPr="00E94E8B" w:rsidRDefault="002049E6" w:rsidP="000A0CC3">
      <w:pPr>
        <w:wordWrap w:val="0"/>
        <w:rPr>
          <w:rFonts w:ascii="BIZ UDゴシック" w:eastAsia="BIZ UDゴシック" w:hAnsi="BIZ UDゴシック"/>
        </w:rPr>
      </w:pPr>
      <w:r w:rsidRPr="00E94E8B">
        <w:rPr>
          <w:rFonts w:ascii="BIZ UDゴシック" w:eastAsia="BIZ UDゴシック" w:hAnsi="BIZ UDゴシック" w:hint="eastAsia"/>
        </w:rPr>
        <w:t>※は記入しないでください。</w:t>
      </w:r>
    </w:p>
    <w:sectPr w:rsidR="009C7586" w:rsidRPr="00E94E8B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0A0CC3"/>
    <w:rsid w:val="002049E6"/>
    <w:rsid w:val="00271EB5"/>
    <w:rsid w:val="002956C5"/>
    <w:rsid w:val="004831C1"/>
    <w:rsid w:val="00736BD9"/>
    <w:rsid w:val="00841FA1"/>
    <w:rsid w:val="008779EB"/>
    <w:rsid w:val="009C7586"/>
    <w:rsid w:val="00A6695F"/>
    <w:rsid w:val="00B61666"/>
    <w:rsid w:val="00B67A62"/>
    <w:rsid w:val="00B8655B"/>
    <w:rsid w:val="00C552B3"/>
    <w:rsid w:val="00C97D88"/>
    <w:rsid w:val="00E5791A"/>
    <w:rsid w:val="00E94E8B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2023-01-09T23:29:00Z</dcterms:modified>
</cp:coreProperties>
</file>