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D1" w:rsidRPr="00845862" w:rsidRDefault="007F69D1" w:rsidP="00F5019E">
      <w:pPr>
        <w:pStyle w:val="affc"/>
        <w:wordWrap w:val="0"/>
        <w:spacing w:line="240" w:lineRule="atLeast"/>
        <w:ind w:leftChars="0" w:left="180" w:hangingChars="100" w:hanging="180"/>
        <w:rPr>
          <w:rFonts w:ascii="BIZ UDP明朝 Medium" w:eastAsia="BIZ UDP明朝 Medium" w:hAnsi="BIZ UDP明朝 Medium"/>
          <w:sz w:val="18"/>
          <w:szCs w:val="18"/>
        </w:rPr>
      </w:pPr>
      <w:bookmarkStart w:id="0" w:name="_GoBack"/>
      <w:bookmarkEnd w:id="0"/>
      <w:r w:rsidRPr="00845862">
        <w:rPr>
          <w:rFonts w:ascii="BIZ UDP明朝 Medium" w:eastAsia="BIZ UDP明朝 Medium" w:hAnsi="BIZ UDP明朝 Medium" w:hint="eastAsia"/>
          <w:sz w:val="18"/>
          <w:szCs w:val="18"/>
        </w:rPr>
        <w:t>様式第１号（第７条関係）</w:t>
      </w:r>
    </w:p>
    <w:p w:rsidR="007F69D1" w:rsidRPr="00845862" w:rsidRDefault="00647189" w:rsidP="005A1572">
      <w:pPr>
        <w:pStyle w:val="affc"/>
        <w:spacing w:line="240" w:lineRule="atLeast"/>
        <w:ind w:leftChars="0" w:left="0" w:rightChars="-236" w:right="-566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45862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241300</wp:posOffset>
                </wp:positionV>
                <wp:extent cx="1807712" cy="272396"/>
                <wp:effectExtent l="0" t="0" r="2159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712" cy="27239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54531" id="正方形/長方形 2" o:spid="_x0000_s1026" style="position:absolute;left:0;text-align:left;margin-left:366.45pt;margin-top:19pt;width:142.3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" filled="f" strokecolor="#0d0d0d [3069]" strokeweight="1.5pt"/>
            </w:pict>
          </mc:Fallback>
        </mc:AlternateContent>
      </w:r>
      <w:r w:rsidR="00522773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　　　　　　　　</w:t>
      </w:r>
      <w:r w:rsidR="00004031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  </w:t>
      </w:r>
      <w:r w:rsidR="007F69D1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>施設使用許可申請書</w:t>
      </w:r>
      <w:r w:rsidR="00522773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004031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   </w:t>
      </w:r>
      <w:r w:rsidR="00522773" w:rsidRPr="0084586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522773" w:rsidRPr="00845862">
        <w:rPr>
          <w:rFonts w:ascii="BIZ UDP明朝 Medium" w:eastAsia="BIZ UDP明朝 Medium" w:hAnsi="BIZ UDP明朝 Medium" w:hint="eastAsia"/>
          <w:b/>
          <w:sz w:val="20"/>
          <w:szCs w:val="20"/>
        </w:rPr>
        <w:t>※太枠内を記入してください。</w:t>
      </w:r>
    </w:p>
    <w:p w:rsidR="007F69D1" w:rsidRPr="00845862" w:rsidRDefault="00647189" w:rsidP="002524AE">
      <w:pPr>
        <w:pStyle w:val="affc"/>
        <w:wordWrap w:val="0"/>
        <w:spacing w:line="240" w:lineRule="atLeast"/>
        <w:ind w:leftChars="0" w:right="480"/>
        <w:jc w:val="right"/>
        <w:rPr>
          <w:rFonts w:ascii="BIZ UDP明朝 Medium" w:eastAsia="BIZ UDP明朝 Medium" w:hAnsi="BIZ UDP明朝 Medium"/>
          <w:b/>
        </w:rPr>
      </w:pPr>
      <w:r w:rsidRPr="00845862">
        <w:rPr>
          <w:rFonts w:ascii="BIZ UDP明朝 Medium" w:eastAsia="BIZ UDP明朝 Medium" w:hAnsi="BIZ UDP明朝 Medium" w:hint="eastAsia"/>
          <w:b/>
          <w:noProof/>
        </w:rPr>
        <w:t>令和</w:t>
      </w:r>
      <w:r w:rsidRPr="00845862">
        <w:rPr>
          <w:rFonts w:ascii="BIZ UDP明朝 Medium" w:eastAsia="BIZ UDP明朝 Medium" w:hAnsi="BIZ UDP明朝 Medium" w:hint="eastAsia"/>
          <w:noProof/>
        </w:rPr>
        <w:t xml:space="preserve">　　</w:t>
      </w:r>
      <w:r w:rsidR="007F69D1" w:rsidRPr="00845862">
        <w:rPr>
          <w:rFonts w:ascii="BIZ UDP明朝 Medium" w:eastAsia="BIZ UDP明朝 Medium" w:hAnsi="BIZ UDP明朝 Medium" w:hint="eastAsia"/>
          <w:b/>
        </w:rPr>
        <w:t>年　　月　　日</w:t>
      </w:r>
    </w:p>
    <w:p w:rsidR="007F69D1" w:rsidRPr="00845862" w:rsidRDefault="0000395F" w:rsidP="007F69D1">
      <w:pPr>
        <w:pStyle w:val="affc"/>
        <w:spacing w:line="240" w:lineRule="atLeast"/>
        <w:ind w:leftChars="0" w:left="0" w:firstLineChars="100" w:firstLine="240"/>
        <w:rPr>
          <w:rFonts w:ascii="BIZ UDP明朝 Medium" w:eastAsia="BIZ UDP明朝 Medium" w:hAnsi="BIZ UDP明朝 Medium"/>
        </w:rPr>
      </w:pPr>
      <w:r w:rsidRPr="00845862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D774" wp14:editId="6D346FC7">
                <wp:simplePos x="0" y="0"/>
                <wp:positionH relativeFrom="column">
                  <wp:posOffset>2261870</wp:posOffset>
                </wp:positionH>
                <wp:positionV relativeFrom="paragraph">
                  <wp:posOffset>215900</wp:posOffset>
                </wp:positionV>
                <wp:extent cx="4210050" cy="1056640"/>
                <wp:effectExtent l="0" t="0" r="1905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5664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D05E7" id="正方形/長方形 1" o:spid="_x0000_s1026" style="position:absolute;left:0;text-align:left;margin-left:178.1pt;margin-top:17pt;width:331.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" filled="f" strokecolor="black [3213]" strokeweight="1.5pt"/>
            </w:pict>
          </mc:Fallback>
        </mc:AlternateContent>
      </w:r>
      <w:r w:rsidR="007F69D1" w:rsidRPr="00845862">
        <w:rPr>
          <w:rFonts w:ascii="BIZ UDP明朝 Medium" w:eastAsia="BIZ UDP明朝 Medium" w:hAnsi="BIZ UDP明朝 Medium" w:hint="eastAsia"/>
        </w:rPr>
        <w:t>大田原市</w:t>
      </w:r>
      <w:r w:rsidR="00A823EF" w:rsidRPr="00845862">
        <w:rPr>
          <w:rFonts w:ascii="BIZ UDP明朝 Medium" w:eastAsia="BIZ UDP明朝 Medium" w:hAnsi="BIZ UDP明朝 Medium" w:hint="eastAsia"/>
        </w:rPr>
        <w:t>教育委員会</w:t>
      </w:r>
      <w:r w:rsidR="007F69D1" w:rsidRPr="00845862">
        <w:rPr>
          <w:rFonts w:ascii="BIZ UDP明朝 Medium" w:eastAsia="BIZ UDP明朝 Medium" w:hAnsi="BIZ UDP明朝 Medium" w:hint="eastAsia"/>
        </w:rPr>
        <w:t xml:space="preserve">　様</w:t>
      </w:r>
      <w:r w:rsidR="00522773" w:rsidRPr="00845862">
        <w:rPr>
          <w:rFonts w:ascii="BIZ UDP明朝 Medium" w:eastAsia="BIZ UDP明朝 Medium" w:hAnsi="BIZ UDP明朝 Medium" w:hint="eastAsia"/>
        </w:rPr>
        <w:t xml:space="preserve">　　　</w:t>
      </w:r>
    </w:p>
    <w:p w:rsidR="007F69D1" w:rsidRPr="00845862" w:rsidRDefault="008446A9" w:rsidP="0000395F">
      <w:pPr>
        <w:pStyle w:val="affc"/>
        <w:spacing w:line="240" w:lineRule="atLeast"/>
        <w:ind w:leftChars="0" w:firstLineChars="2082" w:firstLine="3787"/>
        <w:rPr>
          <w:rFonts w:ascii="BIZ UDP明朝 Medium" w:eastAsia="BIZ UDP明朝 Medium" w:hAnsi="BIZ UDP明朝 Medium"/>
          <w:b/>
        </w:rPr>
      </w:pPr>
      <w:r w:rsidRPr="00BA4500">
        <w:rPr>
          <w:rFonts w:ascii="BIZ UDP明朝 Medium" w:eastAsia="BIZ UDP明朝 Medium" w:hAnsi="BIZ UDP明朝 Medium" w:hint="eastAsia"/>
          <w:b/>
          <w:spacing w:val="21"/>
          <w:w w:val="67"/>
          <w:fitText w:val="1920" w:id="1129044992"/>
        </w:rPr>
        <w:t>予約システム利用者番</w:t>
      </w:r>
      <w:r w:rsidRPr="00BA4500">
        <w:rPr>
          <w:rFonts w:ascii="BIZ UDP明朝 Medium" w:eastAsia="BIZ UDP明朝 Medium" w:hAnsi="BIZ UDP明朝 Medium" w:hint="eastAsia"/>
          <w:b/>
          <w:spacing w:val="6"/>
          <w:w w:val="67"/>
          <w:fitText w:val="1920" w:id="1129044992"/>
        </w:rPr>
        <w:t>号</w:t>
      </w:r>
    </w:p>
    <w:p w:rsidR="007F69D1" w:rsidRPr="00845862" w:rsidRDefault="008446A9" w:rsidP="00522773">
      <w:pPr>
        <w:pStyle w:val="affc"/>
        <w:spacing w:line="240" w:lineRule="atLeast"/>
        <w:ind w:leftChars="0" w:firstLineChars="1500" w:firstLine="3602"/>
        <w:rPr>
          <w:rFonts w:ascii="BIZ UDP明朝 Medium" w:eastAsia="BIZ UDP明朝 Medium" w:hAnsi="BIZ UDP明朝 Medium"/>
          <w:b/>
        </w:rPr>
      </w:pPr>
      <w:r w:rsidRPr="00845862">
        <w:rPr>
          <w:rFonts w:ascii="BIZ UDP明朝 Medium" w:eastAsia="BIZ UDP明朝 Medium" w:hAnsi="BIZ UDP明朝 Medium" w:hint="eastAsia"/>
          <w:b/>
        </w:rPr>
        <w:t>使用</w:t>
      </w:r>
      <w:r w:rsidR="007F69D1" w:rsidRPr="00845862">
        <w:rPr>
          <w:rFonts w:ascii="BIZ UDP明朝 Medium" w:eastAsia="BIZ UDP明朝 Medium" w:hAnsi="BIZ UDP明朝 Medium" w:hint="eastAsia"/>
          <w:b/>
        </w:rPr>
        <w:t xml:space="preserve">者名／団体名　　　</w:t>
      </w:r>
      <w:r w:rsidR="005655CE" w:rsidRPr="00845862">
        <w:rPr>
          <w:rFonts w:ascii="BIZ UDP明朝 Medium" w:eastAsia="BIZ UDP明朝 Medium" w:hAnsi="BIZ UDP明朝 Medium" w:hint="eastAsia"/>
          <w:b/>
        </w:rPr>
        <w:t xml:space="preserve">　　　　　</w:t>
      </w:r>
    </w:p>
    <w:p w:rsidR="007F69D1" w:rsidRPr="00845862" w:rsidRDefault="007F69D1" w:rsidP="00882C4F">
      <w:pPr>
        <w:pStyle w:val="affc"/>
        <w:spacing w:line="240" w:lineRule="atLeast"/>
        <w:ind w:leftChars="0" w:firstLineChars="1500" w:firstLine="3602"/>
        <w:rPr>
          <w:rFonts w:ascii="BIZ UDP明朝 Medium" w:eastAsia="BIZ UDP明朝 Medium" w:hAnsi="BIZ UDP明朝 Medium"/>
        </w:rPr>
      </w:pPr>
      <w:r w:rsidRPr="00845862">
        <w:rPr>
          <w:rFonts w:ascii="BIZ UDP明朝 Medium" w:eastAsia="BIZ UDP明朝 Medium" w:hAnsi="BIZ UDP明朝 Medium" w:hint="eastAsia"/>
          <w:b/>
        </w:rPr>
        <w:t>住　　所</w:t>
      </w:r>
      <w:r w:rsidR="0015480F" w:rsidRPr="00845862">
        <w:rPr>
          <w:rFonts w:ascii="BIZ UDP明朝 Medium" w:eastAsia="BIZ UDP明朝 Medium" w:hAnsi="BIZ UDP明朝 Medium" w:hint="eastAsia"/>
          <w:b/>
        </w:rPr>
        <w:t>／所在地</w:t>
      </w:r>
      <w:r w:rsidR="00882C4F" w:rsidRPr="00845862">
        <w:rPr>
          <w:rFonts w:ascii="BIZ UDP明朝 Medium" w:eastAsia="BIZ UDP明朝 Medium" w:hAnsi="BIZ UDP明朝 Medium" w:hint="eastAsia"/>
        </w:rPr>
        <w:t xml:space="preserve">　</w:t>
      </w:r>
      <w:r w:rsidR="00882C4F" w:rsidRPr="00BA4500">
        <w:rPr>
          <w:rFonts w:ascii="BIZ UDP明朝 Medium" w:eastAsia="BIZ UDP明朝 Medium" w:hAnsi="BIZ UDP明朝 Medium" w:hint="eastAsia"/>
          <w:b/>
          <w:spacing w:val="25"/>
          <w:w w:val="67"/>
          <w:fitText w:val="720" w:id="1129046784"/>
        </w:rPr>
        <w:t>大田原</w:t>
      </w:r>
      <w:r w:rsidR="00882C4F" w:rsidRPr="00BA4500">
        <w:rPr>
          <w:rFonts w:ascii="BIZ UDP明朝 Medium" w:eastAsia="BIZ UDP明朝 Medium" w:hAnsi="BIZ UDP明朝 Medium" w:hint="eastAsia"/>
          <w:b/>
          <w:spacing w:val="2"/>
          <w:w w:val="67"/>
          <w:fitText w:val="720" w:id="1129046784"/>
        </w:rPr>
        <w:t>市</w:t>
      </w:r>
    </w:p>
    <w:p w:rsidR="007F69D1" w:rsidRPr="00845862" w:rsidRDefault="007F69D1" w:rsidP="00882C4F">
      <w:pPr>
        <w:pStyle w:val="affc"/>
        <w:spacing w:line="240" w:lineRule="atLeast"/>
        <w:ind w:leftChars="0" w:firstLineChars="642" w:firstLine="3590"/>
        <w:rPr>
          <w:rFonts w:ascii="BIZ UDP明朝 Medium" w:eastAsia="BIZ UDP明朝 Medium" w:hAnsi="BIZ UDP明朝 Medium"/>
          <w:b/>
        </w:rPr>
      </w:pPr>
      <w:r w:rsidRPr="00BA4500">
        <w:rPr>
          <w:rFonts w:ascii="BIZ UDP明朝 Medium" w:eastAsia="BIZ UDP明朝 Medium" w:hAnsi="BIZ UDP明朝 Medium" w:hint="eastAsia"/>
          <w:b/>
          <w:spacing w:val="319"/>
          <w:fitText w:val="1920" w:id="1129045248"/>
        </w:rPr>
        <w:t>電話番</w:t>
      </w:r>
      <w:r w:rsidRPr="00BA4500">
        <w:rPr>
          <w:rFonts w:ascii="BIZ UDP明朝 Medium" w:eastAsia="BIZ UDP明朝 Medium" w:hAnsi="BIZ UDP明朝 Medium" w:hint="eastAsia"/>
          <w:b/>
          <w:spacing w:val="3"/>
          <w:fitText w:val="1920" w:id="1129045248"/>
        </w:rPr>
        <w:t>号</w:t>
      </w:r>
      <w:r w:rsidR="005655CE" w:rsidRPr="00845862">
        <w:rPr>
          <w:rFonts w:ascii="BIZ UDP明朝 Medium" w:eastAsia="BIZ UDP明朝 Medium" w:hAnsi="BIZ UDP明朝 Medium" w:hint="eastAsia"/>
          <w:b/>
        </w:rPr>
        <w:t xml:space="preserve">　</w:t>
      </w:r>
    </w:p>
    <w:p w:rsidR="00133622" w:rsidRPr="00845862" w:rsidRDefault="00133622" w:rsidP="00133622">
      <w:pPr>
        <w:pStyle w:val="affc"/>
        <w:spacing w:line="240" w:lineRule="atLeast"/>
        <w:ind w:leftChars="0" w:firstLineChars="642" w:firstLine="1542"/>
        <w:rPr>
          <w:rFonts w:ascii="BIZ UDP明朝 Medium" w:eastAsia="BIZ UDP明朝 Medium" w:hAnsi="BIZ UDP明朝 Medium"/>
          <w:b/>
        </w:rPr>
      </w:pPr>
    </w:p>
    <w:p w:rsidR="007F69D1" w:rsidRPr="00845862" w:rsidRDefault="007F69D1" w:rsidP="00133622">
      <w:pPr>
        <w:pStyle w:val="affc"/>
        <w:spacing w:line="240" w:lineRule="exact"/>
        <w:ind w:leftChars="0" w:left="102" w:rightChars="-118" w:right="-283" w:firstLineChars="57" w:firstLine="137"/>
        <w:rPr>
          <w:rFonts w:ascii="BIZ UDP明朝 Medium" w:eastAsia="BIZ UDP明朝 Medium" w:hAnsi="BIZ UDP明朝 Medium"/>
          <w:b/>
          <w:color w:val="FF0000"/>
          <w:sz w:val="20"/>
          <w:szCs w:val="20"/>
        </w:rPr>
      </w:pPr>
      <w:r w:rsidRPr="00845862">
        <w:rPr>
          <w:rFonts w:ascii="BIZ UDP明朝 Medium" w:eastAsia="BIZ UDP明朝 Medium" w:hAnsi="BIZ UDP明朝 Medium" w:hint="eastAsia"/>
        </w:rPr>
        <w:t>次のとおり、大田原市公共施設を使用したいので申請します。</w:t>
      </w:r>
      <w:r w:rsidR="00A96BEF" w:rsidRPr="00845862">
        <w:rPr>
          <w:rFonts w:ascii="BIZ UDP明朝 Medium" w:eastAsia="BIZ UDP明朝 Medium" w:hAnsi="BIZ UDP明朝 Medium" w:hint="eastAsia"/>
        </w:rPr>
        <w:t xml:space="preserve">　</w:t>
      </w:r>
    </w:p>
    <w:p w:rsidR="00133622" w:rsidRPr="00845862" w:rsidRDefault="00133622" w:rsidP="00133622">
      <w:pPr>
        <w:pStyle w:val="affc"/>
        <w:spacing w:line="240" w:lineRule="exact"/>
        <w:ind w:leftChars="0" w:left="102" w:rightChars="-118" w:right="-283" w:firstLineChars="57" w:firstLine="91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996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59"/>
        <w:gridCol w:w="10"/>
        <w:gridCol w:w="1091"/>
        <w:gridCol w:w="1023"/>
        <w:gridCol w:w="276"/>
        <w:gridCol w:w="685"/>
        <w:gridCol w:w="984"/>
        <w:gridCol w:w="8"/>
        <w:gridCol w:w="284"/>
        <w:gridCol w:w="567"/>
        <w:gridCol w:w="567"/>
        <w:gridCol w:w="310"/>
        <w:gridCol w:w="115"/>
        <w:gridCol w:w="1075"/>
        <w:gridCol w:w="1051"/>
      </w:tblGrid>
      <w:tr w:rsidR="0015480F" w:rsidRPr="00845862" w:rsidTr="00510A9E">
        <w:trPr>
          <w:trHeight w:val="340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8F534E" w:rsidP="008F534E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  <w:r w:rsidRPr="00BA4500">
              <w:rPr>
                <w:rFonts w:ascii="BIZ UDP明朝 Medium" w:eastAsia="BIZ UDP明朝 Medium" w:hAnsi="BIZ UDP明朝 Medium" w:hint="eastAsia"/>
                <w:fitText w:val="1680" w:id="1141541888"/>
              </w:rPr>
              <w:t>受付（許可）番号</w:t>
            </w:r>
            <w:r w:rsidRPr="00845862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15480F" w:rsidRPr="00845862" w:rsidTr="00510A9E">
        <w:trPr>
          <w:trHeight w:val="340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</w:rPr>
            </w:pPr>
            <w:r w:rsidRPr="00845862">
              <w:rPr>
                <w:rFonts w:ascii="BIZ UDP明朝 Medium" w:eastAsia="BIZ UDP明朝 Medium" w:hAnsi="BIZ UDP明朝 Medium" w:hint="eastAsia"/>
              </w:rPr>
              <w:t>施設</w:t>
            </w:r>
            <w:r w:rsidR="0015480F" w:rsidRPr="00845862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69D1" w:rsidRPr="00845862" w:rsidRDefault="007A08DA" w:rsidP="00502B70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金田北</w:t>
            </w:r>
            <w:r w:rsidR="004731A0"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地区公民館</w:t>
            </w:r>
          </w:p>
        </w:tc>
      </w:tr>
      <w:tr w:rsidR="0015480F" w:rsidRPr="00845862" w:rsidTr="00510A9E">
        <w:trPr>
          <w:trHeight w:val="587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施設内の場所</w:t>
            </w:r>
          </w:p>
        </w:tc>
        <w:tc>
          <w:tcPr>
            <w:tcW w:w="804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9D1" w:rsidRPr="00845862" w:rsidRDefault="004731A0" w:rsidP="00A16CC0">
            <w:pPr>
              <w:pStyle w:val="affc"/>
              <w:spacing w:line="240" w:lineRule="atLeast"/>
              <w:ind w:leftChars="0" w:left="0" w:rightChars="-156" w:right="-374"/>
              <w:jc w:val="both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会議室</w:t>
            </w:r>
            <w:r w:rsidR="00A16CC0"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１・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会議室</w:t>
            </w:r>
            <w:r w:rsidR="00A16CC0"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２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・</w:t>
            </w:r>
            <w:r w:rsidR="00A16CC0"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会議室３・</w:t>
            </w:r>
            <w:r w:rsidR="009A079D"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>調理室・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 xml:space="preserve">その他（　　　　</w:t>
            </w:r>
            <w:r w:rsidR="00E577AC"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 xml:space="preserve">　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95"/>
                <w:sz w:val="21"/>
                <w:szCs w:val="21"/>
                <w:fitText w:val="8018" w:id="1129049092"/>
              </w:rPr>
              <w:t xml:space="preserve">　　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5"/>
                <w:sz w:val="21"/>
                <w:szCs w:val="21"/>
                <w:fitText w:val="8018" w:id="1129049092"/>
              </w:rPr>
              <w:t>）</w:t>
            </w:r>
          </w:p>
        </w:tc>
      </w:tr>
      <w:tr w:rsidR="0015480F" w:rsidRPr="00845862" w:rsidTr="00510A9E">
        <w:trPr>
          <w:trHeight w:val="340"/>
        </w:trPr>
        <w:tc>
          <w:tcPr>
            <w:tcW w:w="192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7F69D1" w:rsidRPr="00845862" w:rsidRDefault="008446A9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</w:t>
            </w:r>
            <w:r w:rsidR="007F69D1" w:rsidRPr="00845862">
              <w:rPr>
                <w:rFonts w:ascii="BIZ UDP明朝 Medium" w:eastAsia="BIZ UDP明朝 Medium" w:hAnsi="BIZ UDP明朝 Medium" w:hint="eastAsia"/>
                <w:b/>
              </w:rPr>
              <w:t>目的</w:t>
            </w:r>
          </w:p>
        </w:tc>
        <w:tc>
          <w:tcPr>
            <w:tcW w:w="8046" w:type="dxa"/>
            <w:gridSpan w:val="14"/>
            <w:tcBorders>
              <w:bottom w:val="nil"/>
              <w:right w:val="single" w:sz="12" w:space="0" w:color="auto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15480F" w:rsidRPr="00845862" w:rsidTr="00510A9E">
        <w:trPr>
          <w:trHeight w:val="340"/>
        </w:trPr>
        <w:tc>
          <w:tcPr>
            <w:tcW w:w="192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（行事名称）</w:t>
            </w:r>
          </w:p>
        </w:tc>
        <w:tc>
          <w:tcPr>
            <w:tcW w:w="8046" w:type="dxa"/>
            <w:gridSpan w:val="14"/>
            <w:tcBorders>
              <w:top w:val="nil"/>
              <w:right w:val="single" w:sz="12" w:space="0" w:color="auto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15480F" w:rsidRPr="00845862" w:rsidTr="00510A9E">
        <w:trPr>
          <w:trHeight w:val="818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:rsidR="00267122" w:rsidRPr="00845862" w:rsidRDefault="008446A9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</w:t>
            </w:r>
            <w:r w:rsidR="007F69D1" w:rsidRPr="00845862">
              <w:rPr>
                <w:rFonts w:ascii="BIZ UDP明朝 Medium" w:eastAsia="BIZ UDP明朝 Medium" w:hAnsi="BIZ UDP明朝 Medium" w:hint="eastAsia"/>
                <w:b/>
              </w:rPr>
              <w:t>日時</w:t>
            </w:r>
          </w:p>
          <w:p w:rsidR="007F69D1" w:rsidRPr="00845862" w:rsidRDefault="00267122" w:rsidP="00376BBC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※</w:t>
            </w:r>
            <w:r w:rsidRPr="00BA4500">
              <w:rPr>
                <w:rFonts w:ascii="BIZ UDP明朝 Medium" w:eastAsia="BIZ UDP明朝 Medium" w:hAnsi="BIZ UDP明朝 Medium" w:hint="eastAsia"/>
                <w:b/>
                <w:w w:val="87"/>
                <w:sz w:val="16"/>
                <w:szCs w:val="16"/>
                <w:fitText w:val="1481" w:id="1118998272"/>
              </w:rPr>
              <w:t>必要に応じて下欄に記</w:t>
            </w:r>
            <w:r w:rsidRPr="00BA4500">
              <w:rPr>
                <w:rFonts w:ascii="BIZ UDP明朝 Medium" w:eastAsia="BIZ UDP明朝 Medium" w:hAnsi="BIZ UDP明朝 Medium" w:hint="eastAsia"/>
                <w:b/>
                <w:spacing w:val="9"/>
                <w:w w:val="87"/>
                <w:sz w:val="16"/>
                <w:szCs w:val="16"/>
                <w:fitText w:val="1481" w:id="1118998272"/>
              </w:rPr>
              <w:t>入</w:t>
            </w:r>
          </w:p>
        </w:tc>
        <w:tc>
          <w:tcPr>
            <w:tcW w:w="8046" w:type="dxa"/>
            <w:gridSpan w:val="14"/>
            <w:tcBorders>
              <w:right w:val="single" w:sz="12" w:space="0" w:color="auto"/>
            </w:tcBorders>
            <w:vAlign w:val="center"/>
          </w:tcPr>
          <w:p w:rsidR="00BF7FCB" w:rsidRPr="00845862" w:rsidRDefault="00BF7FCB" w:rsidP="007D0505">
            <w:pPr>
              <w:pStyle w:val="affc"/>
              <w:spacing w:line="240" w:lineRule="atLeast"/>
              <w:ind w:leftChars="0" w:firstLineChars="200" w:firstLine="480"/>
              <w:jc w:val="both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月　　日</w:t>
            </w:r>
            <w:r w:rsidR="00D774CD" w:rsidRPr="00845862">
              <w:rPr>
                <w:rFonts w:ascii="BIZ UDP明朝 Medium" w:eastAsia="BIZ UDP明朝 Medium" w:hAnsi="BIZ UDP明朝 Medium" w:hint="eastAsia"/>
                <w:b/>
              </w:rPr>
              <w:t xml:space="preserve">（　</w:t>
            </w:r>
            <w:r w:rsidR="00331162" w:rsidRPr="00845862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="00D774CD" w:rsidRPr="00845862">
              <w:rPr>
                <w:rFonts w:ascii="BIZ UDP明朝 Medium" w:eastAsia="BIZ UDP明朝 Medium" w:hAnsi="BIZ UDP明朝 Medium" w:hint="eastAsia"/>
                <w:b/>
              </w:rPr>
              <w:t>）</w:t>
            </w:r>
            <w:r w:rsidR="004731A0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21"/>
                <w:szCs w:val="21"/>
                <w:fitText w:val="5275" w:id="1129049348"/>
              </w:rPr>
              <w:t>午前</w:t>
            </w:r>
            <w:r w:rsidR="004731A0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18"/>
                <w:szCs w:val="18"/>
                <w:fitText w:val="5275" w:id="1129049348"/>
              </w:rPr>
              <w:t>・</w:t>
            </w:r>
            <w:r w:rsidR="004731A0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21"/>
                <w:szCs w:val="21"/>
                <w:fitText w:val="5275" w:id="1129049348"/>
              </w:rPr>
              <w:t>午後　　時　　分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10"/>
                <w:szCs w:val="10"/>
                <w:fitText w:val="5275" w:id="1129049348"/>
              </w:rPr>
              <w:t xml:space="preserve">　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14"/>
                <w:szCs w:val="14"/>
                <w:fitText w:val="5275" w:id="1129049348"/>
              </w:rPr>
              <w:t>～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10"/>
                <w:szCs w:val="10"/>
                <w:fitText w:val="5275" w:id="1129049348"/>
              </w:rPr>
              <w:t xml:space="preserve">　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21"/>
                <w:szCs w:val="21"/>
                <w:fitText w:val="5275" w:id="1129049348"/>
              </w:rPr>
              <w:t>午前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18"/>
                <w:szCs w:val="18"/>
                <w:fitText w:val="5275" w:id="1129049348"/>
              </w:rPr>
              <w:t>・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8"/>
                <w:sz w:val="21"/>
                <w:szCs w:val="21"/>
                <w:fitText w:val="5275" w:id="1129049348"/>
              </w:rPr>
              <w:t xml:space="preserve">午後　　時　　</w:t>
            </w:r>
            <w:r w:rsidR="007D0505" w:rsidRPr="00BA4500">
              <w:rPr>
                <w:rFonts w:ascii="BIZ UDP明朝 Medium" w:eastAsia="BIZ UDP明朝 Medium" w:hAnsi="BIZ UDP明朝 Medium" w:hint="eastAsia"/>
                <w:b/>
                <w:spacing w:val="4"/>
                <w:sz w:val="21"/>
                <w:szCs w:val="21"/>
                <w:fitText w:val="5275" w:id="1129049348"/>
              </w:rPr>
              <w:t>分</w:t>
            </w:r>
          </w:p>
        </w:tc>
      </w:tr>
      <w:tr w:rsidR="00D35209" w:rsidRPr="00845862" w:rsidTr="009B0F06">
        <w:trPr>
          <w:trHeight w:val="556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:rsidR="00D35209" w:rsidRPr="00845862" w:rsidRDefault="009B0F06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使用人数</w:t>
            </w:r>
          </w:p>
        </w:tc>
        <w:tc>
          <w:tcPr>
            <w:tcW w:w="4077" w:type="dxa"/>
            <w:gridSpan w:val="7"/>
            <w:tcBorders>
              <w:right w:val="single" w:sz="4" w:space="0" w:color="auto"/>
            </w:tcBorders>
            <w:vAlign w:val="center"/>
          </w:tcPr>
          <w:p w:rsidR="00D35209" w:rsidRPr="00845862" w:rsidRDefault="009B0F06" w:rsidP="009B0F06">
            <w:pPr>
              <w:pStyle w:val="affc"/>
              <w:spacing w:line="240" w:lineRule="atLeast"/>
              <w:ind w:leftChars="0" w:left="0" w:firstLineChars="300" w:firstLine="720"/>
              <w:jc w:val="center"/>
              <w:rPr>
                <w:rFonts w:ascii="BIZ UDP明朝 Medium" w:eastAsia="BIZ UDP明朝 Medium" w:hAnsi="BIZ UDP明朝 Medium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人（男　　人、女　　人）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209" w:rsidRPr="00845862" w:rsidRDefault="009B0F06" w:rsidP="009B0F06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使用責任者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D35209" w:rsidRPr="00845862" w:rsidRDefault="00D35209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15480F" w:rsidRPr="00845862" w:rsidTr="00510A9E">
        <w:trPr>
          <w:trHeight w:val="564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9D1" w:rsidRPr="00845862" w:rsidRDefault="009B0F06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</w:t>
            </w:r>
            <w:r w:rsidR="004A2808" w:rsidRPr="00845862">
              <w:rPr>
                <w:rFonts w:ascii="BIZ UDP明朝 Medium" w:eastAsia="BIZ UDP明朝 Medium" w:hAnsi="BIZ UDP明朝 Medium" w:hint="eastAsia"/>
                <w:b/>
              </w:rPr>
              <w:t>する</w:t>
            </w:r>
            <w:r w:rsidRPr="00845862">
              <w:rPr>
                <w:rFonts w:ascii="BIZ UDP明朝 Medium" w:eastAsia="BIZ UDP明朝 Medium" w:hAnsi="BIZ UDP明朝 Medium" w:hint="eastAsia"/>
                <w:b/>
              </w:rPr>
              <w:t>設備等</w:t>
            </w:r>
          </w:p>
        </w:tc>
        <w:tc>
          <w:tcPr>
            <w:tcW w:w="8046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9D1" w:rsidRPr="00845862" w:rsidRDefault="007F69D1" w:rsidP="001B5AC1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15480F" w:rsidRPr="00845862" w:rsidTr="00510A9E">
        <w:trPr>
          <w:trHeight w:val="142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15480F" w:rsidRPr="00845862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出演者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E1545F" w:rsidRPr="00845862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出演予定者数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入場予定者数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会場整理員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</w:t>
            </w:r>
          </w:p>
        </w:tc>
      </w:tr>
      <w:tr w:rsidR="0015480F" w:rsidRPr="00845862" w:rsidTr="00510A9E">
        <w:trPr>
          <w:trHeight w:val="284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5480F" w:rsidRPr="00845862" w:rsidTr="00510A9E">
        <w:trPr>
          <w:trHeight w:val="284"/>
        </w:trPr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受付施設</w:t>
            </w:r>
          </w:p>
        </w:tc>
        <w:tc>
          <w:tcPr>
            <w:tcW w:w="804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5480F" w:rsidRPr="00845862" w:rsidTr="00510A9E">
        <w:trPr>
          <w:trHeight w:val="150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E577AC" w:rsidRPr="00845862" w:rsidTr="00CB78E2">
        <w:trPr>
          <w:trHeight w:val="429"/>
        </w:trPr>
        <w:tc>
          <w:tcPr>
            <w:tcW w:w="193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日</w:t>
            </w:r>
            <w:r w:rsidR="00B00AC4" w:rsidRPr="00845862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Pr="00845862">
              <w:rPr>
                <w:rFonts w:ascii="BIZ UDP明朝 Medium" w:eastAsia="BIZ UDP明朝 Medium" w:hAnsi="BIZ UDP明朝 Medium" w:hint="eastAsia"/>
                <w:b/>
              </w:rPr>
              <w:t>付</w:t>
            </w:r>
            <w:r w:rsidR="003E07EC" w:rsidRPr="00BA4500">
              <w:rPr>
                <w:rFonts w:ascii="BIZ UDP明朝 Medium" w:eastAsia="BIZ UDP明朝 Medium" w:hAnsi="BIZ UDP明朝 Medium" w:hint="eastAsia"/>
                <w:b/>
                <w:spacing w:val="30"/>
                <w:w w:val="85"/>
                <w:sz w:val="20"/>
                <w:szCs w:val="20"/>
                <w:fitText w:val="603" w:id="1136864768"/>
              </w:rPr>
              <w:t>（曜日</w:t>
            </w:r>
            <w:r w:rsidR="003E07EC" w:rsidRPr="00BA4500">
              <w:rPr>
                <w:rFonts w:ascii="BIZ UDP明朝 Medium" w:eastAsia="BIZ UDP明朝 Medium" w:hAnsi="BIZ UDP明朝 Medium" w:hint="eastAsia"/>
                <w:b/>
                <w:spacing w:val="3"/>
                <w:w w:val="85"/>
                <w:sz w:val="20"/>
                <w:szCs w:val="20"/>
                <w:fitText w:val="603" w:id="1136864768"/>
              </w:rPr>
              <w:t>）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</w:tcBorders>
            <w:vAlign w:val="center"/>
          </w:tcPr>
          <w:p w:rsidR="007F69D1" w:rsidRPr="00845862" w:rsidRDefault="007F69D1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施設内の場所</w:t>
            </w:r>
          </w:p>
          <w:p w:rsidR="002547A5" w:rsidRPr="00845862" w:rsidRDefault="002547A5" w:rsidP="00CB78E2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  <w:r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169"/>
              </w:rPr>
              <w:t>※上欄と異なる場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169"/>
              </w:rPr>
              <w:t>合記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spacing w:val="202"/>
                <w:w w:val="76"/>
                <w:sz w:val="16"/>
                <w:szCs w:val="16"/>
                <w:fitText w:val="1482" w:id="1129063169"/>
              </w:rPr>
              <w:t>入</w:t>
            </w:r>
          </w:p>
        </w:tc>
        <w:tc>
          <w:tcPr>
            <w:tcW w:w="1945" w:type="dxa"/>
            <w:gridSpan w:val="3"/>
            <w:tcBorders>
              <w:top w:val="single" w:sz="12" w:space="0" w:color="auto"/>
            </w:tcBorders>
            <w:vAlign w:val="center"/>
          </w:tcPr>
          <w:p w:rsidR="007F69D1" w:rsidRPr="00845862" w:rsidRDefault="00A808F5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>使用</w:t>
            </w:r>
            <w:r w:rsidR="007F69D1" w:rsidRPr="00845862">
              <w:rPr>
                <w:rFonts w:ascii="BIZ UDP明朝 Medium" w:eastAsia="BIZ UDP明朝 Medium" w:hAnsi="BIZ UDP明朝 Medium" w:hint="eastAsia"/>
                <w:b/>
              </w:rPr>
              <w:t>時間</w:t>
            </w:r>
          </w:p>
          <w:p w:rsidR="00A31272" w:rsidRPr="00845862" w:rsidRDefault="00A31272" w:rsidP="00CB78E2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680"/>
              </w:rPr>
              <w:t>※上欄と異なる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680"/>
              </w:rPr>
              <w:t>場合記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spacing w:val="202"/>
                <w:w w:val="76"/>
                <w:sz w:val="16"/>
                <w:szCs w:val="16"/>
                <w:fitText w:val="1482" w:id="1129063680"/>
              </w:rPr>
              <w:t>入</w:t>
            </w:r>
          </w:p>
        </w:tc>
        <w:tc>
          <w:tcPr>
            <w:tcW w:w="173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9D1" w:rsidRPr="00845862" w:rsidRDefault="00A808F5" w:rsidP="00502B70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使用</w:t>
            </w:r>
            <w:r w:rsidR="007F69D1" w:rsidRPr="00845862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人数</w:t>
            </w:r>
          </w:p>
          <w:p w:rsidR="00A31272" w:rsidRPr="00845862" w:rsidRDefault="00A31272" w:rsidP="00CB78E2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681"/>
              </w:rPr>
              <w:t>※上欄と異なる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w w:val="76"/>
                <w:sz w:val="16"/>
                <w:szCs w:val="16"/>
                <w:fitText w:val="1482" w:id="1129063681"/>
              </w:rPr>
              <w:t>場合記</w:t>
            </w:r>
            <w:r w:rsidR="00CB78E2" w:rsidRPr="00BA4500">
              <w:rPr>
                <w:rFonts w:ascii="BIZ UDP明朝 Medium" w:eastAsia="BIZ UDP明朝 Medium" w:hAnsi="BIZ UDP明朝 Medium" w:hint="eastAsia"/>
                <w:b/>
                <w:spacing w:val="202"/>
                <w:w w:val="76"/>
                <w:sz w:val="16"/>
                <w:szCs w:val="16"/>
                <w:fitText w:val="1482" w:id="1129063681"/>
              </w:rPr>
              <w:t>入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376BBC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冷暖房施設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9D1" w:rsidRPr="00845862" w:rsidRDefault="007F69D1" w:rsidP="00376BBC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照明設備</w:t>
            </w:r>
          </w:p>
        </w:tc>
      </w:tr>
      <w:tr w:rsidR="00540223" w:rsidRPr="00845862" w:rsidTr="00CB78E2">
        <w:trPr>
          <w:trHeight w:val="498"/>
        </w:trPr>
        <w:tc>
          <w:tcPr>
            <w:tcW w:w="1930" w:type="dxa"/>
            <w:gridSpan w:val="3"/>
            <w:tcBorders>
              <w:left w:val="single" w:sz="12" w:space="0" w:color="auto"/>
            </w:tcBorders>
            <w:vAlign w:val="center"/>
          </w:tcPr>
          <w:p w:rsidR="00540223" w:rsidRPr="00845862" w:rsidRDefault="00540223" w:rsidP="009D7421">
            <w:pPr>
              <w:pStyle w:val="affc"/>
              <w:spacing w:line="240" w:lineRule="atLeast"/>
              <w:ind w:leftChars="0" w:left="0" w:firstLineChars="50" w:firstLin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40223" w:rsidRPr="00845862" w:rsidRDefault="00540223" w:rsidP="001E086D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845862" w:rsidRDefault="00540223" w:rsidP="00510B73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36" w:type="dxa"/>
            <w:gridSpan w:val="5"/>
            <w:tcBorders>
              <w:right w:val="single" w:sz="12" w:space="0" w:color="auto"/>
            </w:tcBorders>
          </w:tcPr>
          <w:p w:rsidR="00540223" w:rsidRPr="00845862" w:rsidRDefault="003E07EC" w:rsidP="003E07EC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540223" w:rsidRPr="00845862" w:rsidTr="00CB78E2">
        <w:trPr>
          <w:trHeight w:val="498"/>
        </w:trPr>
        <w:tc>
          <w:tcPr>
            <w:tcW w:w="1930" w:type="dxa"/>
            <w:gridSpan w:val="3"/>
            <w:tcBorders>
              <w:left w:val="single" w:sz="12" w:space="0" w:color="auto"/>
            </w:tcBorders>
            <w:vAlign w:val="center"/>
          </w:tcPr>
          <w:p w:rsidR="00540223" w:rsidRPr="0084586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40223" w:rsidRPr="0084586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84586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gridSpan w:val="5"/>
            <w:tcBorders>
              <w:right w:val="single" w:sz="1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4E4459" w:rsidRPr="00845862" w:rsidTr="00CB78E2">
        <w:trPr>
          <w:trHeight w:val="498"/>
        </w:trPr>
        <w:tc>
          <w:tcPr>
            <w:tcW w:w="1930" w:type="dxa"/>
            <w:gridSpan w:val="3"/>
            <w:tcBorders>
              <w:left w:val="single" w:sz="12" w:space="0" w:color="auto"/>
            </w:tcBorders>
            <w:vAlign w:val="center"/>
          </w:tcPr>
          <w:p w:rsidR="004E4459" w:rsidRPr="00845862" w:rsidRDefault="004E4459" w:rsidP="00456F1B">
            <w:pPr>
              <w:pStyle w:val="affc"/>
              <w:spacing w:line="240" w:lineRule="atLeast"/>
              <w:ind w:leftChars="0" w:left="0"/>
              <w:jc w:val="right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E4459" w:rsidRPr="00845862" w:rsidRDefault="004E4459" w:rsidP="00B00AC4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4E4459" w:rsidRPr="00845862" w:rsidRDefault="004E4459" w:rsidP="009D7421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1736" w:type="dxa"/>
            <w:gridSpan w:val="5"/>
            <w:tcBorders>
              <w:right w:val="single" w:sz="12" w:space="0" w:color="auto"/>
            </w:tcBorders>
          </w:tcPr>
          <w:p w:rsidR="004E4459" w:rsidRPr="00845862" w:rsidRDefault="004E4459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4E4459" w:rsidRPr="00845862" w:rsidRDefault="004E4459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4459" w:rsidRPr="00845862" w:rsidRDefault="004E4459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540223" w:rsidRPr="00845862" w:rsidTr="00CB78E2">
        <w:trPr>
          <w:trHeight w:val="498"/>
        </w:trPr>
        <w:tc>
          <w:tcPr>
            <w:tcW w:w="19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0223" w:rsidRPr="0084586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auto"/>
            </w:tcBorders>
            <w:vAlign w:val="center"/>
          </w:tcPr>
          <w:p w:rsidR="00540223" w:rsidRPr="0084586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540223" w:rsidRPr="00845862" w:rsidRDefault="00540223" w:rsidP="00B00AC4">
            <w:pPr>
              <w:pStyle w:val="affc"/>
              <w:spacing w:line="240" w:lineRule="atLeast"/>
              <w:ind w:leftChars="0" w:left="0"/>
              <w:jc w:val="both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1736" w:type="dxa"/>
            <w:gridSpan w:val="5"/>
            <w:tcBorders>
              <w:right w:val="single" w:sz="1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540223" w:rsidRPr="00845862" w:rsidTr="00376BBC">
        <w:trPr>
          <w:trHeight w:val="1176"/>
        </w:trPr>
        <w:tc>
          <w:tcPr>
            <w:tcW w:w="193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223" w:rsidRPr="00845862" w:rsidRDefault="00540223" w:rsidP="0001133B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b/>
                <w:color w:val="FF0000"/>
              </w:rPr>
            </w:pPr>
            <w:r w:rsidRPr="00845862">
              <w:rPr>
                <w:rFonts w:ascii="BIZ UDP明朝 Medium" w:eastAsia="BIZ UDP明朝 Medium" w:hAnsi="BIZ UDP明朝 Medium" w:hint="eastAsia"/>
                <w:b/>
              </w:rPr>
              <w:t xml:space="preserve">備　</w:t>
            </w:r>
            <w:r w:rsidR="005655CE" w:rsidRPr="00845862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Pr="00845862">
              <w:rPr>
                <w:rFonts w:ascii="BIZ UDP明朝 Medium" w:eastAsia="BIZ UDP明朝 Medium" w:hAnsi="BIZ UDP明朝 Medium" w:hint="eastAsia"/>
                <w:b/>
              </w:rPr>
              <w:t>考</w:t>
            </w:r>
          </w:p>
        </w:tc>
        <w:tc>
          <w:tcPr>
            <w:tcW w:w="5795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0223" w:rsidRPr="00845862" w:rsidRDefault="00540223" w:rsidP="00456F1B">
            <w:pPr>
              <w:pStyle w:val="affc"/>
              <w:spacing w:line="240" w:lineRule="atLeast"/>
              <w:ind w:leftChars="0" w:left="0"/>
              <w:jc w:val="right"/>
              <w:rPr>
                <w:rFonts w:ascii="BIZ UDP明朝 Medium" w:eastAsia="BIZ UDP明朝 Medium" w:hAnsi="BIZ UDP明朝 Medium"/>
                <w:color w:val="FF0000"/>
              </w:rPr>
            </w:pPr>
          </w:p>
          <w:p w:rsidR="00540223" w:rsidRPr="00845862" w:rsidRDefault="00540223" w:rsidP="00AA0F93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90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540223" w:rsidRPr="00845862" w:rsidTr="00510A9E">
        <w:trPr>
          <w:trHeight w:val="76"/>
        </w:trPr>
        <w:tc>
          <w:tcPr>
            <w:tcW w:w="9966" w:type="dxa"/>
            <w:gridSpan w:val="1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540223" w:rsidRPr="00845862" w:rsidTr="00510A9E">
        <w:trPr>
          <w:trHeight w:val="340"/>
        </w:trPr>
        <w:tc>
          <w:tcPr>
            <w:tcW w:w="19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使用料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基本使用料</w:t>
            </w:r>
          </w:p>
        </w:tc>
        <w:tc>
          <w:tcPr>
            <w:tcW w:w="2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冷暖房使用料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照明使用料</w:t>
            </w:r>
          </w:p>
        </w:tc>
      </w:tr>
      <w:tr w:rsidR="00540223" w:rsidRPr="00845862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  <w:tc>
          <w:tcPr>
            <w:tcW w:w="252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</w:tr>
      <w:tr w:rsidR="00540223" w:rsidRPr="00845862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00" w:type="dxa"/>
            <w:gridSpan w:val="4"/>
            <w:tcBorders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備品使用料</w:t>
            </w: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減免額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消費税</w:t>
            </w:r>
          </w:p>
        </w:tc>
      </w:tr>
      <w:tr w:rsidR="00540223" w:rsidRPr="00845862" w:rsidTr="00510A9E">
        <w:trPr>
          <w:trHeight w:val="340"/>
        </w:trPr>
        <w:tc>
          <w:tcPr>
            <w:tcW w:w="192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00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</w:tr>
      <w:tr w:rsidR="00540223" w:rsidRPr="00845862" w:rsidTr="00510A9E">
        <w:trPr>
          <w:trHeight w:val="340"/>
        </w:trPr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540223" w:rsidRPr="00845862" w:rsidRDefault="00540223" w:rsidP="00AA0F93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540223" w:rsidRPr="00845862" w:rsidRDefault="00540223" w:rsidP="00B41562">
            <w:pPr>
              <w:pStyle w:val="affc"/>
              <w:spacing w:line="240" w:lineRule="atLeast"/>
              <w:ind w:leftChars="0" w:left="0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15480F">
            <w:pPr>
              <w:pStyle w:val="affc"/>
              <w:spacing w:line="240" w:lineRule="atLeas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合　計</w:t>
            </w:r>
          </w:p>
        </w:tc>
        <w:tc>
          <w:tcPr>
            <w:tcW w:w="31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223" w:rsidRPr="00845862" w:rsidRDefault="00540223" w:rsidP="00A823EF">
            <w:pPr>
              <w:pStyle w:val="affc"/>
              <w:spacing w:line="240" w:lineRule="atLeast"/>
              <w:ind w:leftChars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4586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円</w:t>
            </w:r>
          </w:p>
        </w:tc>
      </w:tr>
    </w:tbl>
    <w:p w:rsidR="00133622" w:rsidRDefault="00133622" w:rsidP="005627A6">
      <w:pPr>
        <w:wordWrap w:val="0"/>
        <w:spacing w:line="240" w:lineRule="atLeast"/>
        <w:rPr>
          <w:sz w:val="18"/>
          <w:szCs w:val="18"/>
        </w:rPr>
      </w:pPr>
    </w:p>
    <w:sectPr w:rsidR="00133622" w:rsidSect="00003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6" w:bottom="28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30" w:rsidRDefault="000F7530" w:rsidP="007F4446">
      <w:r>
        <w:separator/>
      </w:r>
    </w:p>
  </w:endnote>
  <w:endnote w:type="continuationSeparator" w:id="0">
    <w:p w:rsidR="000F7530" w:rsidRDefault="000F7530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30" w:rsidRDefault="000F7530" w:rsidP="007F4446">
      <w:r>
        <w:separator/>
      </w:r>
    </w:p>
  </w:footnote>
  <w:footnote w:type="continuationSeparator" w:id="0">
    <w:p w:rsidR="000F7530" w:rsidRDefault="000F7530" w:rsidP="007F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00" w:rsidRDefault="00BA4500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E3"/>
    <w:rsid w:val="00000470"/>
    <w:rsid w:val="0000395F"/>
    <w:rsid w:val="00004031"/>
    <w:rsid w:val="0001133B"/>
    <w:rsid w:val="00020340"/>
    <w:rsid w:val="00051220"/>
    <w:rsid w:val="00054C2D"/>
    <w:rsid w:val="0005672E"/>
    <w:rsid w:val="000572BD"/>
    <w:rsid w:val="000818D9"/>
    <w:rsid w:val="00083C06"/>
    <w:rsid w:val="000E4365"/>
    <w:rsid w:val="000F7530"/>
    <w:rsid w:val="00131D3C"/>
    <w:rsid w:val="00133622"/>
    <w:rsid w:val="0015480F"/>
    <w:rsid w:val="0015625F"/>
    <w:rsid w:val="00175F38"/>
    <w:rsid w:val="00176D34"/>
    <w:rsid w:val="00196078"/>
    <w:rsid w:val="001B5AC1"/>
    <w:rsid w:val="001C28D7"/>
    <w:rsid w:val="001E086D"/>
    <w:rsid w:val="001F6155"/>
    <w:rsid w:val="00225C99"/>
    <w:rsid w:val="0024163D"/>
    <w:rsid w:val="002456EF"/>
    <w:rsid w:val="002524AE"/>
    <w:rsid w:val="002547A5"/>
    <w:rsid w:val="00267122"/>
    <w:rsid w:val="00276784"/>
    <w:rsid w:val="002956FB"/>
    <w:rsid w:val="002A0C01"/>
    <w:rsid w:val="002B5B8B"/>
    <w:rsid w:val="002C7D1D"/>
    <w:rsid w:val="002F005E"/>
    <w:rsid w:val="002F68F9"/>
    <w:rsid w:val="00300553"/>
    <w:rsid w:val="0031176D"/>
    <w:rsid w:val="00312F37"/>
    <w:rsid w:val="00331162"/>
    <w:rsid w:val="0034230B"/>
    <w:rsid w:val="00345FFB"/>
    <w:rsid w:val="00352732"/>
    <w:rsid w:val="00354A7B"/>
    <w:rsid w:val="00376BBC"/>
    <w:rsid w:val="00396653"/>
    <w:rsid w:val="003C1ADF"/>
    <w:rsid w:val="003E07EC"/>
    <w:rsid w:val="003E12E3"/>
    <w:rsid w:val="00410940"/>
    <w:rsid w:val="00430B7D"/>
    <w:rsid w:val="0043198C"/>
    <w:rsid w:val="004342F2"/>
    <w:rsid w:val="00435B10"/>
    <w:rsid w:val="00437BAC"/>
    <w:rsid w:val="00456F1B"/>
    <w:rsid w:val="004731A0"/>
    <w:rsid w:val="004A2808"/>
    <w:rsid w:val="004E4459"/>
    <w:rsid w:val="00502B70"/>
    <w:rsid w:val="00510A9E"/>
    <w:rsid w:val="005110D1"/>
    <w:rsid w:val="00522773"/>
    <w:rsid w:val="00525B90"/>
    <w:rsid w:val="00527556"/>
    <w:rsid w:val="00540223"/>
    <w:rsid w:val="00561B49"/>
    <w:rsid w:val="005627A6"/>
    <w:rsid w:val="005655CE"/>
    <w:rsid w:val="00571240"/>
    <w:rsid w:val="0058740D"/>
    <w:rsid w:val="005A0B3A"/>
    <w:rsid w:val="005A1572"/>
    <w:rsid w:val="005E450E"/>
    <w:rsid w:val="005E597E"/>
    <w:rsid w:val="005E5E19"/>
    <w:rsid w:val="005F7B88"/>
    <w:rsid w:val="00614CFC"/>
    <w:rsid w:val="006267E6"/>
    <w:rsid w:val="00647189"/>
    <w:rsid w:val="00681280"/>
    <w:rsid w:val="006938E8"/>
    <w:rsid w:val="006B2B84"/>
    <w:rsid w:val="006F34F7"/>
    <w:rsid w:val="0071381F"/>
    <w:rsid w:val="0073668B"/>
    <w:rsid w:val="00745EFC"/>
    <w:rsid w:val="007644E2"/>
    <w:rsid w:val="00783EEA"/>
    <w:rsid w:val="007A08DA"/>
    <w:rsid w:val="007B0C4E"/>
    <w:rsid w:val="007B48CB"/>
    <w:rsid w:val="007D0505"/>
    <w:rsid w:val="007E782E"/>
    <w:rsid w:val="007F4446"/>
    <w:rsid w:val="007F69D1"/>
    <w:rsid w:val="0080112E"/>
    <w:rsid w:val="008100DB"/>
    <w:rsid w:val="008446A9"/>
    <w:rsid w:val="00845862"/>
    <w:rsid w:val="00882C4F"/>
    <w:rsid w:val="00896072"/>
    <w:rsid w:val="008B01D1"/>
    <w:rsid w:val="008B72D5"/>
    <w:rsid w:val="008C1D4D"/>
    <w:rsid w:val="008C51BB"/>
    <w:rsid w:val="008F0AB1"/>
    <w:rsid w:val="008F534E"/>
    <w:rsid w:val="00916C5E"/>
    <w:rsid w:val="00936619"/>
    <w:rsid w:val="0095197D"/>
    <w:rsid w:val="00952F77"/>
    <w:rsid w:val="009531EA"/>
    <w:rsid w:val="009A079D"/>
    <w:rsid w:val="009B0F06"/>
    <w:rsid w:val="009B7186"/>
    <w:rsid w:val="009D3A5E"/>
    <w:rsid w:val="009D7421"/>
    <w:rsid w:val="00A05BC8"/>
    <w:rsid w:val="00A16CC0"/>
    <w:rsid w:val="00A31272"/>
    <w:rsid w:val="00A56AED"/>
    <w:rsid w:val="00A64125"/>
    <w:rsid w:val="00A808F5"/>
    <w:rsid w:val="00A823EF"/>
    <w:rsid w:val="00A85761"/>
    <w:rsid w:val="00A86F6B"/>
    <w:rsid w:val="00A96836"/>
    <w:rsid w:val="00A96BEF"/>
    <w:rsid w:val="00A974AC"/>
    <w:rsid w:val="00AA0F93"/>
    <w:rsid w:val="00AC0DB5"/>
    <w:rsid w:val="00AC12A2"/>
    <w:rsid w:val="00AE1237"/>
    <w:rsid w:val="00AE1297"/>
    <w:rsid w:val="00AE466D"/>
    <w:rsid w:val="00AF5DD4"/>
    <w:rsid w:val="00B00AC4"/>
    <w:rsid w:val="00B06B1B"/>
    <w:rsid w:val="00B41562"/>
    <w:rsid w:val="00B43AF7"/>
    <w:rsid w:val="00BA4500"/>
    <w:rsid w:val="00BD4016"/>
    <w:rsid w:val="00BE1ECF"/>
    <w:rsid w:val="00BF7FCB"/>
    <w:rsid w:val="00C51597"/>
    <w:rsid w:val="00C72BE1"/>
    <w:rsid w:val="00C97C04"/>
    <w:rsid w:val="00CA60E6"/>
    <w:rsid w:val="00CB1B1E"/>
    <w:rsid w:val="00CB78E2"/>
    <w:rsid w:val="00D20AC1"/>
    <w:rsid w:val="00D2312C"/>
    <w:rsid w:val="00D3340C"/>
    <w:rsid w:val="00D35209"/>
    <w:rsid w:val="00D40D3E"/>
    <w:rsid w:val="00D67B52"/>
    <w:rsid w:val="00D7637A"/>
    <w:rsid w:val="00D774CD"/>
    <w:rsid w:val="00D85EA1"/>
    <w:rsid w:val="00DB4639"/>
    <w:rsid w:val="00DC42A2"/>
    <w:rsid w:val="00DD2461"/>
    <w:rsid w:val="00DF6880"/>
    <w:rsid w:val="00E1545F"/>
    <w:rsid w:val="00E577AC"/>
    <w:rsid w:val="00E728AE"/>
    <w:rsid w:val="00EB4750"/>
    <w:rsid w:val="00EC3926"/>
    <w:rsid w:val="00EE0E15"/>
    <w:rsid w:val="00F27118"/>
    <w:rsid w:val="00F5019E"/>
    <w:rsid w:val="00F90C7E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2025-08-25T02:56:00Z</dcterms:created>
  <dcterms:modified xsi:type="dcterms:W3CDTF">2025-08-25T02:57:00Z</dcterms:modified>
</cp:coreProperties>
</file>